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576"/>
        <w:gridCol w:w="1619"/>
        <w:gridCol w:w="296"/>
        <w:gridCol w:w="269"/>
        <w:gridCol w:w="672"/>
        <w:gridCol w:w="567"/>
        <w:gridCol w:w="1118"/>
        <w:gridCol w:w="284"/>
        <w:gridCol w:w="866"/>
        <w:gridCol w:w="1134"/>
        <w:gridCol w:w="186"/>
        <w:gridCol w:w="229"/>
        <w:gridCol w:w="296"/>
        <w:gridCol w:w="1311"/>
      </w:tblGrid>
      <w:tr w:rsidR="009F558C" w:rsidRPr="005423C6" w14:paraId="3D8908AF" w14:textId="77777777" w:rsidTr="005423C6">
        <w:trPr>
          <w:trHeight w:val="680"/>
          <w:jc w:val="center"/>
        </w:trPr>
        <w:tc>
          <w:tcPr>
            <w:tcW w:w="1392" w:type="dxa"/>
            <w:gridSpan w:val="2"/>
            <w:shd w:val="clear" w:color="auto" w:fill="F2F2F2" w:themeFill="background1" w:themeFillShade="F2"/>
            <w:vAlign w:val="center"/>
          </w:tcPr>
          <w:p w14:paraId="415197DE" w14:textId="77777777" w:rsidR="009F558C" w:rsidRPr="005423C6" w:rsidRDefault="009F558C" w:rsidP="00CC7C8B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申請單位</w:t>
            </w:r>
          </w:p>
        </w:tc>
        <w:tc>
          <w:tcPr>
            <w:tcW w:w="2184" w:type="dxa"/>
            <w:gridSpan w:val="3"/>
            <w:shd w:val="clear" w:color="auto" w:fill="auto"/>
            <w:vAlign w:val="center"/>
          </w:tcPr>
          <w:p w14:paraId="723BEFBE" w14:textId="7B82BFF8" w:rsidR="009F558C" w:rsidRPr="005423C6" w:rsidRDefault="009F558C" w:rsidP="0070221D">
            <w:pPr>
              <w:rPr>
                <w:rFonts w:eastAsia="標楷體"/>
              </w:rPr>
            </w:pPr>
          </w:p>
        </w:tc>
        <w:tc>
          <w:tcPr>
            <w:tcW w:w="1239" w:type="dxa"/>
            <w:gridSpan w:val="2"/>
            <w:shd w:val="clear" w:color="auto" w:fill="F2F2F2" w:themeFill="background1" w:themeFillShade="F2"/>
            <w:vAlign w:val="center"/>
          </w:tcPr>
          <w:p w14:paraId="45A1FE8B" w14:textId="642DC2FF" w:rsidR="009F558C" w:rsidRPr="005423C6" w:rsidRDefault="00567CAE" w:rsidP="00567CAE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申請人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48CE2905" w14:textId="77777777" w:rsidR="009F558C" w:rsidRPr="005423C6" w:rsidRDefault="009F558C" w:rsidP="0070221D">
            <w:pPr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6952E6" w14:textId="0DC7E5F9" w:rsidR="009F558C" w:rsidRPr="005423C6" w:rsidRDefault="009F558C" w:rsidP="00CC7C8B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申請日期</w:t>
            </w:r>
          </w:p>
        </w:tc>
        <w:tc>
          <w:tcPr>
            <w:tcW w:w="2022" w:type="dxa"/>
            <w:gridSpan w:val="4"/>
            <w:vAlign w:val="center"/>
          </w:tcPr>
          <w:p w14:paraId="639DF33B" w14:textId="26E30970" w:rsidR="009F558C" w:rsidRPr="005423C6" w:rsidRDefault="009F558C" w:rsidP="00567CAE">
            <w:pPr>
              <w:rPr>
                <w:rFonts w:eastAsia="標楷體"/>
              </w:rPr>
            </w:pPr>
          </w:p>
        </w:tc>
      </w:tr>
      <w:tr w:rsidR="00731B76" w:rsidRPr="005423C6" w14:paraId="7D6538B9" w14:textId="5E41ABB6" w:rsidTr="005423C6">
        <w:trPr>
          <w:trHeight w:val="567"/>
          <w:jc w:val="center"/>
        </w:trPr>
        <w:tc>
          <w:tcPr>
            <w:tcW w:w="10239" w:type="dxa"/>
            <w:gridSpan w:val="15"/>
            <w:shd w:val="clear" w:color="auto" w:fill="F2F2F2" w:themeFill="background1" w:themeFillShade="F2"/>
            <w:vAlign w:val="center"/>
          </w:tcPr>
          <w:p w14:paraId="186550A4" w14:textId="1017D0CE" w:rsidR="00731B76" w:rsidRPr="005423C6" w:rsidRDefault="00731B76" w:rsidP="005423C6">
            <w:pPr>
              <w:snapToGrid w:val="0"/>
              <w:jc w:val="center"/>
              <w:rPr>
                <w:rFonts w:eastAsia="標楷體"/>
                <w:b/>
              </w:rPr>
            </w:pPr>
            <w:r w:rsidRPr="005423C6">
              <w:rPr>
                <w:rFonts w:eastAsia="標楷體"/>
                <w:b/>
                <w:kern w:val="0"/>
                <w:sz w:val="28"/>
              </w:rPr>
              <w:t>申</w:t>
            </w:r>
            <w:r w:rsidR="005423C6" w:rsidRPr="005423C6">
              <w:rPr>
                <w:rFonts w:eastAsia="標楷體"/>
                <w:b/>
                <w:kern w:val="0"/>
                <w:sz w:val="28"/>
              </w:rPr>
              <w:t xml:space="preserve">　</w:t>
            </w:r>
            <w:r w:rsidRPr="005423C6">
              <w:rPr>
                <w:rFonts w:eastAsia="標楷體"/>
                <w:b/>
                <w:kern w:val="0"/>
                <w:sz w:val="28"/>
              </w:rPr>
              <w:t>請</w:t>
            </w:r>
            <w:r w:rsidR="005423C6" w:rsidRPr="005423C6">
              <w:rPr>
                <w:rFonts w:eastAsia="標楷體"/>
                <w:b/>
                <w:kern w:val="0"/>
                <w:sz w:val="28"/>
              </w:rPr>
              <w:t xml:space="preserve">　</w:t>
            </w:r>
            <w:r w:rsidRPr="005423C6">
              <w:rPr>
                <w:rFonts w:eastAsia="標楷體"/>
                <w:b/>
                <w:kern w:val="0"/>
                <w:sz w:val="28"/>
              </w:rPr>
              <w:t>資</w:t>
            </w:r>
            <w:r w:rsidR="005423C6" w:rsidRPr="005423C6">
              <w:rPr>
                <w:rFonts w:eastAsia="標楷體"/>
                <w:b/>
                <w:kern w:val="0"/>
                <w:sz w:val="28"/>
              </w:rPr>
              <w:t xml:space="preserve">　</w:t>
            </w:r>
            <w:r w:rsidRPr="005423C6">
              <w:rPr>
                <w:rFonts w:eastAsia="標楷體"/>
                <w:b/>
                <w:kern w:val="0"/>
                <w:sz w:val="28"/>
              </w:rPr>
              <w:t>訊</w:t>
            </w:r>
          </w:p>
        </w:tc>
      </w:tr>
      <w:tr w:rsidR="005423C6" w:rsidRPr="005423C6" w14:paraId="093263FE" w14:textId="7A740742" w:rsidTr="005423C6">
        <w:trPr>
          <w:trHeight w:val="349"/>
          <w:jc w:val="center"/>
        </w:trPr>
        <w:tc>
          <w:tcPr>
            <w:tcW w:w="816" w:type="dxa"/>
            <w:shd w:val="clear" w:color="auto" w:fill="FFFFFF" w:themeFill="background1"/>
            <w:vAlign w:val="center"/>
          </w:tcPr>
          <w:p w14:paraId="195912C9" w14:textId="148BA6A1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項次</w:t>
            </w:r>
          </w:p>
        </w:tc>
        <w:tc>
          <w:tcPr>
            <w:tcW w:w="3432" w:type="dxa"/>
            <w:gridSpan w:val="5"/>
            <w:shd w:val="clear" w:color="auto" w:fill="FFFFFF" w:themeFill="background1"/>
            <w:vAlign w:val="center"/>
          </w:tcPr>
          <w:p w14:paraId="013F123A" w14:textId="200182A7" w:rsidR="005423C6" w:rsidRPr="005423C6" w:rsidRDefault="005423C6" w:rsidP="002A0D2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資通系統名稱</w:t>
            </w:r>
          </w:p>
        </w:tc>
        <w:tc>
          <w:tcPr>
            <w:tcW w:w="4155" w:type="dxa"/>
            <w:gridSpan w:val="6"/>
            <w:shd w:val="clear" w:color="auto" w:fill="FFFFFF" w:themeFill="background1"/>
            <w:vAlign w:val="center"/>
          </w:tcPr>
          <w:p w14:paraId="77B85F0E" w14:textId="47237D80" w:rsidR="005423C6" w:rsidRPr="005423C6" w:rsidRDefault="005423C6" w:rsidP="00801446">
            <w:pPr>
              <w:widowControl/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網址</w:t>
            </w:r>
          </w:p>
        </w:tc>
        <w:tc>
          <w:tcPr>
            <w:tcW w:w="1836" w:type="dxa"/>
            <w:gridSpan w:val="3"/>
            <w:shd w:val="clear" w:color="auto" w:fill="FFFFFF" w:themeFill="background1"/>
            <w:vAlign w:val="center"/>
          </w:tcPr>
          <w:p w14:paraId="504764FD" w14:textId="32FB7B46" w:rsidR="005423C6" w:rsidRPr="005423C6" w:rsidRDefault="005423C6" w:rsidP="002A0D2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備註</w:t>
            </w:r>
          </w:p>
        </w:tc>
      </w:tr>
      <w:tr w:rsidR="005423C6" w:rsidRPr="005423C6" w14:paraId="3DC99852" w14:textId="70D74398" w:rsidTr="005423C6">
        <w:trPr>
          <w:trHeight w:val="624"/>
          <w:jc w:val="center"/>
        </w:trPr>
        <w:tc>
          <w:tcPr>
            <w:tcW w:w="816" w:type="dxa"/>
            <w:shd w:val="clear" w:color="auto" w:fill="FFFFFF" w:themeFill="background1"/>
            <w:vAlign w:val="center"/>
          </w:tcPr>
          <w:p w14:paraId="09F2B397" w14:textId="3807C90A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1</w:t>
            </w:r>
          </w:p>
        </w:tc>
        <w:tc>
          <w:tcPr>
            <w:tcW w:w="3432" w:type="dxa"/>
            <w:gridSpan w:val="5"/>
            <w:shd w:val="clear" w:color="auto" w:fill="FFFFFF" w:themeFill="background1"/>
            <w:vAlign w:val="center"/>
          </w:tcPr>
          <w:p w14:paraId="3EE04BD2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FFFFFF" w:themeFill="background1"/>
            <w:vAlign w:val="center"/>
          </w:tcPr>
          <w:p w14:paraId="3FA1614C" w14:textId="77777777" w:rsidR="005423C6" w:rsidRPr="005423C6" w:rsidRDefault="005423C6" w:rsidP="00731B76">
            <w:pPr>
              <w:widowControl/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FFFFFF" w:themeFill="background1"/>
            <w:vAlign w:val="center"/>
          </w:tcPr>
          <w:p w14:paraId="0D4901E0" w14:textId="77777777" w:rsidR="005423C6" w:rsidRPr="005423C6" w:rsidRDefault="005423C6" w:rsidP="00731B76">
            <w:pPr>
              <w:widowControl/>
              <w:rPr>
                <w:rFonts w:eastAsia="標楷體"/>
              </w:rPr>
            </w:pPr>
          </w:p>
        </w:tc>
      </w:tr>
      <w:tr w:rsidR="005423C6" w:rsidRPr="005423C6" w14:paraId="44FA56A4" w14:textId="42DF6A3E" w:rsidTr="005423C6">
        <w:trPr>
          <w:trHeight w:val="624"/>
          <w:jc w:val="center"/>
        </w:trPr>
        <w:tc>
          <w:tcPr>
            <w:tcW w:w="816" w:type="dxa"/>
            <w:shd w:val="clear" w:color="auto" w:fill="FFFFFF" w:themeFill="background1"/>
            <w:vAlign w:val="center"/>
          </w:tcPr>
          <w:p w14:paraId="3A447DEF" w14:textId="45FE8EC4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2</w:t>
            </w:r>
          </w:p>
        </w:tc>
        <w:tc>
          <w:tcPr>
            <w:tcW w:w="3432" w:type="dxa"/>
            <w:gridSpan w:val="5"/>
            <w:shd w:val="clear" w:color="auto" w:fill="FFFFFF" w:themeFill="background1"/>
            <w:vAlign w:val="center"/>
          </w:tcPr>
          <w:p w14:paraId="709FFEAE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FFFFFF" w:themeFill="background1"/>
            <w:vAlign w:val="center"/>
          </w:tcPr>
          <w:p w14:paraId="1D4F954E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FFFFFF" w:themeFill="background1"/>
            <w:vAlign w:val="center"/>
          </w:tcPr>
          <w:p w14:paraId="0FFBB5A7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6B52444B" w14:textId="59349604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6AA64A3C" w14:textId="51B7CDB1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3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087AD537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5FD453EC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516BF6D6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58A4BE25" w14:textId="7D06C283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708229B0" w14:textId="135AED00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4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4C8646F0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24EAA410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07611401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5580756E" w14:textId="0EBB6D0A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4D62F739" w14:textId="2242C97B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5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68B3362C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46BCD692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4752E1FD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36BA71AD" w14:textId="1E93CB9C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62C2FEFB" w14:textId="77383B2A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6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6DBCDE4A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3ADC767D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26F6E43C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1C1D2FD0" w14:textId="57D4EDDA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49388640" w14:textId="43429F09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7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18833246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414C0308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1EB5AA2D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50A47BCA" w14:textId="2F62362E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387624D2" w14:textId="512DD112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8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276F4CCE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01951DCA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65C56025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05DBC0E6" w14:textId="77777777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7BDD5CBD" w14:textId="31606FA2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9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763BC827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6E7A65FE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68A7BBC7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2712FB75" w14:textId="77777777" w:rsidTr="005423C6">
        <w:trPr>
          <w:trHeight w:val="624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2C074467" w14:textId="430DF376" w:rsidR="005423C6" w:rsidRPr="005423C6" w:rsidRDefault="005423C6" w:rsidP="00731B76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10</w:t>
            </w:r>
          </w:p>
        </w:tc>
        <w:tc>
          <w:tcPr>
            <w:tcW w:w="3432" w:type="dxa"/>
            <w:gridSpan w:val="5"/>
            <w:shd w:val="clear" w:color="auto" w:fill="auto"/>
            <w:vAlign w:val="center"/>
          </w:tcPr>
          <w:p w14:paraId="2DD7FC5C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4155" w:type="dxa"/>
            <w:gridSpan w:val="6"/>
            <w:shd w:val="clear" w:color="auto" w:fill="auto"/>
            <w:vAlign w:val="center"/>
          </w:tcPr>
          <w:p w14:paraId="51F92033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  <w:tc>
          <w:tcPr>
            <w:tcW w:w="1836" w:type="dxa"/>
            <w:gridSpan w:val="3"/>
            <w:shd w:val="clear" w:color="auto" w:fill="auto"/>
            <w:vAlign w:val="center"/>
          </w:tcPr>
          <w:p w14:paraId="5D552901" w14:textId="77777777" w:rsidR="005423C6" w:rsidRPr="005423C6" w:rsidRDefault="005423C6" w:rsidP="00731B76">
            <w:pPr>
              <w:rPr>
                <w:rFonts w:eastAsia="標楷體"/>
              </w:rPr>
            </w:pPr>
          </w:p>
        </w:tc>
      </w:tr>
      <w:tr w:rsidR="005423C6" w:rsidRPr="005423C6" w14:paraId="26D2DFD1" w14:textId="389FECF1" w:rsidTr="005423C6">
        <w:trPr>
          <w:trHeight w:val="1723"/>
          <w:jc w:val="center"/>
        </w:trPr>
        <w:tc>
          <w:tcPr>
            <w:tcW w:w="10239" w:type="dxa"/>
            <w:gridSpan w:val="15"/>
            <w:shd w:val="clear" w:color="auto" w:fill="auto"/>
          </w:tcPr>
          <w:p w14:paraId="50E8F348" w14:textId="268F8650" w:rsidR="005423C6" w:rsidRPr="005423C6" w:rsidRDefault="005423C6" w:rsidP="00441B6D">
            <w:pPr>
              <w:jc w:val="both"/>
              <w:rPr>
                <w:rFonts w:eastAsia="標楷體"/>
              </w:rPr>
            </w:pPr>
            <w:r w:rsidRPr="005423C6">
              <w:rPr>
                <w:rFonts w:eastAsia="標楷體"/>
              </w:rPr>
              <w:t>申請單位自評：</w:t>
            </w:r>
          </w:p>
          <w:p w14:paraId="119C9B59" w14:textId="7FDD20AF" w:rsidR="005423C6" w:rsidRPr="005423C6" w:rsidRDefault="005423C6" w:rsidP="00441B6D">
            <w:pPr>
              <w:jc w:val="both"/>
              <w:rPr>
                <w:rFonts w:eastAsia="標楷體"/>
              </w:rPr>
            </w:pPr>
            <w:r w:rsidRPr="005423C6">
              <w:rPr>
                <w:rFonts w:eastAsia="標楷體"/>
              </w:rPr>
              <w:t>□</w:t>
            </w:r>
            <w:r w:rsidRPr="005423C6">
              <w:rPr>
                <w:rFonts w:eastAsia="標楷體"/>
              </w:rPr>
              <w:t>申請人員已閱讀並充分了解與評估以下事項</w:t>
            </w:r>
            <w:r w:rsidRPr="005423C6">
              <w:rPr>
                <w:rFonts w:eastAsia="標楷體"/>
              </w:rPr>
              <w:t>(</w:t>
            </w:r>
            <w:r w:rsidRPr="005423C6">
              <w:rPr>
                <w:rFonts w:eastAsia="標楷體"/>
              </w:rPr>
              <w:t>評估後請打勾，經申請單位評估完成才可執行</w:t>
            </w:r>
            <w:r w:rsidRPr="005423C6">
              <w:rPr>
                <w:rFonts w:eastAsia="標楷體"/>
              </w:rPr>
              <w:t>)</w:t>
            </w:r>
            <w:r w:rsidRPr="005423C6">
              <w:rPr>
                <w:rFonts w:eastAsia="標楷體"/>
              </w:rPr>
              <w:t>：</w:t>
            </w:r>
          </w:p>
          <w:p w14:paraId="400063E6" w14:textId="2D8CA06C" w:rsidR="005423C6" w:rsidRPr="005423C6" w:rsidRDefault="00DA1305" w:rsidP="00441B6D">
            <w:pPr>
              <w:pStyle w:val="a5"/>
              <w:numPr>
                <w:ilvl w:val="0"/>
                <w:numId w:val="1"/>
              </w:numPr>
              <w:ind w:leftChars="0"/>
              <w:jc w:val="both"/>
              <w:rPr>
                <w:rFonts w:eastAsia="標楷體"/>
              </w:rPr>
            </w:pPr>
            <w:r w:rsidRPr="00DA1305">
              <w:rPr>
                <w:rFonts w:eastAsia="標楷體" w:hint="eastAsia"/>
              </w:rPr>
              <w:t>本服務之申請單位須為使用單位，憑證僅限安</w:t>
            </w:r>
            <w:bookmarkStart w:id="0" w:name="_GoBack"/>
            <w:r w:rsidRPr="00441A37">
              <w:rPr>
                <w:rFonts w:eastAsia="標楷體" w:hint="eastAsia"/>
              </w:rPr>
              <w:t>裝於</w:t>
            </w:r>
            <w:r w:rsidR="00763AAE" w:rsidRPr="00441A37">
              <w:rPr>
                <w:rFonts w:eastAsia="標楷體" w:hint="eastAsia"/>
              </w:rPr>
              <w:t>上述</w:t>
            </w:r>
            <w:r w:rsidRPr="00441A37">
              <w:rPr>
                <w:rFonts w:eastAsia="標楷體" w:hint="eastAsia"/>
              </w:rPr>
              <w:t>所列之</w:t>
            </w:r>
            <w:bookmarkEnd w:id="0"/>
            <w:r w:rsidRPr="00DA1305">
              <w:rPr>
                <w:rFonts w:eastAsia="標楷體" w:hint="eastAsia"/>
              </w:rPr>
              <w:t>資通系統，不得移轉或安裝於其他系統。</w:t>
            </w:r>
          </w:p>
          <w:p w14:paraId="7E3B1976" w14:textId="77777777" w:rsidR="005423C6" w:rsidRPr="005423C6" w:rsidRDefault="005423C6" w:rsidP="00441B6D">
            <w:pPr>
              <w:pStyle w:val="a5"/>
              <w:numPr>
                <w:ilvl w:val="0"/>
                <w:numId w:val="1"/>
              </w:numPr>
              <w:ind w:leftChars="0"/>
              <w:jc w:val="both"/>
              <w:rPr>
                <w:rFonts w:eastAsia="標楷體"/>
              </w:rPr>
            </w:pPr>
            <w:r w:rsidRPr="005423C6">
              <w:rPr>
                <w:rFonts w:eastAsia="標楷體"/>
              </w:rPr>
              <w:t>本服務僅提供憑證，不包含其他相關數位憑證設定、安裝及更新。</w:t>
            </w:r>
          </w:p>
          <w:p w14:paraId="6A51ABAC" w14:textId="3DBE10B0" w:rsidR="005423C6" w:rsidRPr="005423C6" w:rsidRDefault="005423C6" w:rsidP="00441B6D">
            <w:pPr>
              <w:pStyle w:val="a5"/>
              <w:numPr>
                <w:ilvl w:val="0"/>
                <w:numId w:val="1"/>
              </w:numPr>
              <w:ind w:leftChars="0"/>
              <w:jc w:val="both"/>
              <w:rPr>
                <w:rFonts w:eastAsia="標楷體"/>
              </w:rPr>
            </w:pPr>
            <w:r w:rsidRPr="005423C6">
              <w:rPr>
                <w:rFonts w:eastAsia="標楷體"/>
              </w:rPr>
              <w:t>使用單位須於憑證到期日前</w:t>
            </w:r>
            <w:r w:rsidRPr="005423C6">
              <w:rPr>
                <w:rFonts w:eastAsia="標楷體"/>
              </w:rPr>
              <w:t>2</w:t>
            </w:r>
            <w:r w:rsidRPr="005423C6">
              <w:rPr>
                <w:rFonts w:eastAsia="標楷體"/>
              </w:rPr>
              <w:t>周填寫數位憑證申請單至圖書資訊處軟體系統組。</w:t>
            </w:r>
          </w:p>
        </w:tc>
      </w:tr>
      <w:tr w:rsidR="00134B88" w:rsidRPr="005423C6" w14:paraId="6404B4A5" w14:textId="77777777" w:rsidTr="005423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679"/>
          <w:jc w:val="center"/>
        </w:trPr>
        <w:tc>
          <w:tcPr>
            <w:tcW w:w="10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3EA" w14:textId="1A109D4A" w:rsidR="00134B88" w:rsidRPr="005423C6" w:rsidRDefault="00134B88" w:rsidP="00134B88">
            <w:pPr>
              <w:rPr>
                <w:rFonts w:eastAsia="標楷體"/>
              </w:rPr>
            </w:pPr>
            <w:r w:rsidRPr="005423C6">
              <w:rPr>
                <w:rFonts w:eastAsia="標楷體"/>
                <w:color w:val="000000"/>
              </w:rPr>
              <w:t>審核意見</w:t>
            </w:r>
            <w:r w:rsidRPr="005423C6">
              <w:rPr>
                <w:rFonts w:eastAsia="標楷體"/>
                <w:color w:val="000000"/>
              </w:rPr>
              <w:t xml:space="preserve"> (</w:t>
            </w:r>
            <w:r w:rsidRPr="005423C6">
              <w:rPr>
                <w:rFonts w:eastAsia="標楷體"/>
                <w:color w:val="000000"/>
              </w:rPr>
              <w:t>核發單位</w:t>
            </w:r>
            <w:r w:rsidRPr="005423C6">
              <w:rPr>
                <w:rFonts w:eastAsia="標楷體"/>
                <w:color w:val="000000"/>
              </w:rPr>
              <w:t>)</w:t>
            </w:r>
            <w:r w:rsidRPr="005423C6">
              <w:rPr>
                <w:rFonts w:eastAsia="標楷體"/>
              </w:rPr>
              <w:t>：</w:t>
            </w:r>
          </w:p>
          <w:p w14:paraId="1ADC28BE" w14:textId="084A6CD8" w:rsidR="00134B88" w:rsidRPr="005423C6" w:rsidRDefault="00134B88" w:rsidP="00134B88">
            <w:pPr>
              <w:rPr>
                <w:rFonts w:eastAsia="標楷體"/>
              </w:rPr>
            </w:pPr>
            <w:r w:rsidRPr="005423C6">
              <w:rPr>
                <w:rFonts w:eastAsia="標楷體"/>
              </w:rPr>
              <w:t>□</w:t>
            </w:r>
            <w:r w:rsidRPr="005423C6">
              <w:rPr>
                <w:rFonts w:eastAsia="標楷體"/>
              </w:rPr>
              <w:t>同意核發</w:t>
            </w:r>
            <w:r w:rsidR="005423C6" w:rsidRPr="005423C6">
              <w:rPr>
                <w:rFonts w:eastAsia="標楷體"/>
              </w:rPr>
              <w:t>，</w:t>
            </w:r>
            <w:r w:rsidR="005423C6" w:rsidRPr="005423C6">
              <w:rPr>
                <w:rFonts w:eastAsia="標楷體"/>
                <w:color w:val="000000"/>
              </w:rPr>
              <w:t>數位憑證到期日</w:t>
            </w:r>
            <w:r w:rsidR="005423C6" w:rsidRPr="005423C6">
              <w:rPr>
                <w:rFonts w:eastAsia="標楷體"/>
                <w:color w:val="000000"/>
              </w:rPr>
              <w:t>:</w:t>
            </w:r>
            <w:r w:rsidR="005423C6" w:rsidRPr="005423C6">
              <w:rPr>
                <w:rFonts w:eastAsia="標楷體"/>
                <w:color w:val="000000"/>
              </w:rPr>
              <w:br/>
            </w:r>
          </w:p>
          <w:p w14:paraId="0340B24C" w14:textId="7CB2235B" w:rsidR="00134B88" w:rsidRPr="005423C6" w:rsidRDefault="00134B88" w:rsidP="005423C6">
            <w:pPr>
              <w:rPr>
                <w:rFonts w:eastAsia="標楷體"/>
              </w:rPr>
            </w:pPr>
            <w:r w:rsidRPr="005423C6">
              <w:rPr>
                <w:rFonts w:eastAsia="標楷體"/>
              </w:rPr>
              <w:t>□</w:t>
            </w:r>
            <w:r w:rsidRPr="005423C6">
              <w:rPr>
                <w:rFonts w:eastAsia="標楷體"/>
              </w:rPr>
              <w:t>不同意核發</w:t>
            </w:r>
            <w:r w:rsidRPr="005423C6">
              <w:rPr>
                <w:rFonts w:eastAsia="標楷體"/>
              </w:rPr>
              <w:br/>
            </w:r>
          </w:p>
        </w:tc>
      </w:tr>
      <w:tr w:rsidR="00134B88" w:rsidRPr="005423C6" w14:paraId="712BFA53" w14:textId="77777777" w:rsidTr="00040B7F">
        <w:trPr>
          <w:trHeight w:val="521"/>
          <w:jc w:val="center"/>
        </w:trPr>
        <w:tc>
          <w:tcPr>
            <w:tcW w:w="301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1C9DD" w14:textId="5CBB83A9" w:rsidR="00134B88" w:rsidRPr="005423C6" w:rsidRDefault="00134B88" w:rsidP="00134B8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申　請　單　位</w:t>
            </w: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9E12D" w14:textId="77777777" w:rsidR="00134B88" w:rsidRPr="005423C6" w:rsidRDefault="00134B88" w:rsidP="00134B8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主管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</w:tcBorders>
            <w:vAlign w:val="bottom"/>
          </w:tcPr>
          <w:p w14:paraId="1670568A" w14:textId="77777777" w:rsidR="00134B88" w:rsidRPr="005423C6" w:rsidRDefault="00134B88" w:rsidP="00134B88">
            <w:pPr>
              <w:jc w:val="right"/>
              <w:rPr>
                <w:rFonts w:eastAsia="標楷體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4A1C7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承</w:t>
            </w:r>
          </w:p>
          <w:p w14:paraId="22AF5198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辦</w:t>
            </w:r>
          </w:p>
          <w:p w14:paraId="3ADA0943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</w:tcBorders>
            <w:vAlign w:val="center"/>
          </w:tcPr>
          <w:p w14:paraId="59A22F66" w14:textId="77777777" w:rsidR="00134B88" w:rsidRPr="005423C6" w:rsidRDefault="00134B88" w:rsidP="00134B88">
            <w:pPr>
              <w:wordWrap w:val="0"/>
              <w:jc w:val="center"/>
              <w:rPr>
                <w:rFonts w:eastAsia="標楷體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130A6" w14:textId="77777777" w:rsidR="00134B88" w:rsidRPr="005423C6" w:rsidRDefault="00134B88" w:rsidP="00134B88">
            <w:pPr>
              <w:wordWrap w:val="0"/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分機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4EB42CEA" w14:textId="77777777" w:rsidR="00134B88" w:rsidRPr="005423C6" w:rsidRDefault="00134B88" w:rsidP="00134B88">
            <w:pPr>
              <w:wordWrap w:val="0"/>
              <w:jc w:val="center"/>
              <w:rPr>
                <w:rFonts w:eastAsia="標楷體"/>
              </w:rPr>
            </w:pPr>
          </w:p>
        </w:tc>
      </w:tr>
      <w:tr w:rsidR="00134B88" w:rsidRPr="005423C6" w14:paraId="27C9763D" w14:textId="77777777" w:rsidTr="00040B7F">
        <w:trPr>
          <w:trHeight w:val="647"/>
          <w:jc w:val="center"/>
        </w:trPr>
        <w:tc>
          <w:tcPr>
            <w:tcW w:w="3011" w:type="dxa"/>
            <w:gridSpan w:val="3"/>
            <w:shd w:val="clear" w:color="auto" w:fill="F2F2F2" w:themeFill="background1" w:themeFillShade="F2"/>
            <w:vAlign w:val="center"/>
          </w:tcPr>
          <w:p w14:paraId="3F2F42E1" w14:textId="43342792" w:rsidR="00134B88" w:rsidRPr="005423C6" w:rsidRDefault="00134B88" w:rsidP="00134B8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  <w:color w:val="000000"/>
              </w:rPr>
              <w:t>核　發　單　位</w:t>
            </w:r>
            <w:r w:rsidRPr="005423C6">
              <w:rPr>
                <w:rFonts w:eastAsia="標楷體"/>
                <w:color w:val="000000"/>
              </w:rPr>
              <w:br/>
              <w:t>(</w:t>
            </w:r>
            <w:r w:rsidRPr="005423C6">
              <w:rPr>
                <w:rFonts w:eastAsia="標楷體"/>
                <w:color w:val="000000"/>
              </w:rPr>
              <w:t>圖書資訊處軟體系統組</w:t>
            </w:r>
            <w:r w:rsidRPr="005423C6">
              <w:rPr>
                <w:rFonts w:eastAsia="標楷體"/>
                <w:color w:val="000000"/>
              </w:rPr>
              <w:t>)</w:t>
            </w: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13258DFA" w14:textId="77777777" w:rsidR="00134B88" w:rsidRPr="005423C6" w:rsidRDefault="00134B88" w:rsidP="00134B8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主管</w:t>
            </w:r>
          </w:p>
        </w:tc>
        <w:tc>
          <w:tcPr>
            <w:tcW w:w="2626" w:type="dxa"/>
            <w:gridSpan w:val="4"/>
            <w:vAlign w:val="bottom"/>
          </w:tcPr>
          <w:p w14:paraId="22C47A4D" w14:textId="77777777" w:rsidR="00134B88" w:rsidRPr="005423C6" w:rsidRDefault="00134B88" w:rsidP="00134B88">
            <w:pPr>
              <w:jc w:val="right"/>
              <w:rPr>
                <w:rFonts w:eastAsia="標楷體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6694A493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承</w:t>
            </w:r>
          </w:p>
          <w:p w14:paraId="6F7A9BFA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辦</w:t>
            </w:r>
          </w:p>
          <w:p w14:paraId="4DBEBA55" w14:textId="77777777" w:rsidR="00134B88" w:rsidRPr="005423C6" w:rsidRDefault="00134B88" w:rsidP="00134B88">
            <w:pPr>
              <w:jc w:val="center"/>
              <w:rPr>
                <w:rFonts w:eastAsia="標楷體"/>
                <w:sz w:val="22"/>
                <w:szCs w:val="20"/>
              </w:rPr>
            </w:pPr>
            <w:r w:rsidRPr="005423C6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2415" w:type="dxa"/>
            <w:gridSpan w:val="4"/>
            <w:vAlign w:val="center"/>
          </w:tcPr>
          <w:p w14:paraId="28FF3A1A" w14:textId="77777777" w:rsidR="00134B88" w:rsidRPr="005423C6" w:rsidRDefault="00134B88" w:rsidP="00134B88">
            <w:pPr>
              <w:jc w:val="center"/>
              <w:rPr>
                <w:rFonts w:eastAsia="標楷體"/>
              </w:rPr>
            </w:pPr>
          </w:p>
        </w:tc>
        <w:tc>
          <w:tcPr>
            <w:tcW w:w="296" w:type="dxa"/>
            <w:shd w:val="clear" w:color="auto" w:fill="F2F2F2" w:themeFill="background1" w:themeFillShade="F2"/>
            <w:vAlign w:val="center"/>
          </w:tcPr>
          <w:p w14:paraId="6264CE83" w14:textId="77777777" w:rsidR="00134B88" w:rsidRPr="005423C6" w:rsidRDefault="00134B88" w:rsidP="00134B88">
            <w:pPr>
              <w:jc w:val="center"/>
              <w:rPr>
                <w:rFonts w:eastAsia="標楷體"/>
              </w:rPr>
            </w:pPr>
            <w:r w:rsidRPr="005423C6">
              <w:rPr>
                <w:rFonts w:eastAsia="標楷體"/>
              </w:rPr>
              <w:t>分機</w:t>
            </w:r>
          </w:p>
        </w:tc>
        <w:tc>
          <w:tcPr>
            <w:tcW w:w="1311" w:type="dxa"/>
            <w:vAlign w:val="center"/>
          </w:tcPr>
          <w:p w14:paraId="505353FA" w14:textId="77777777" w:rsidR="00134B88" w:rsidRPr="005423C6" w:rsidRDefault="00134B88" w:rsidP="00134B88">
            <w:pPr>
              <w:jc w:val="center"/>
              <w:rPr>
                <w:rFonts w:eastAsia="標楷體"/>
              </w:rPr>
            </w:pPr>
          </w:p>
        </w:tc>
      </w:tr>
    </w:tbl>
    <w:p w14:paraId="75166C8B" w14:textId="2CD01BF2" w:rsidR="00316EB0" w:rsidRPr="005423C6" w:rsidRDefault="005423C6" w:rsidP="00C54B55">
      <w:pPr>
        <w:ind w:firstLineChars="50" w:firstLine="120"/>
        <w:rPr>
          <w:rFonts w:eastAsia="標楷體"/>
        </w:rPr>
      </w:pPr>
      <w:r w:rsidRPr="005423C6">
        <w:rPr>
          <w:rFonts w:eastAsia="標楷體"/>
        </w:rPr>
        <w:t xml:space="preserve">                             </w:t>
      </w:r>
      <w:r w:rsidR="00C54B55" w:rsidRPr="005423C6">
        <w:rPr>
          <w:rFonts w:eastAsia="標楷體"/>
        </w:rPr>
        <w:t xml:space="preserve">                          </w:t>
      </w:r>
      <w:r w:rsidRPr="005423C6">
        <w:rPr>
          <w:rFonts w:eastAsia="標楷體"/>
        </w:rPr>
        <w:t>核發</w:t>
      </w:r>
      <w:r w:rsidR="00C54B55" w:rsidRPr="005423C6">
        <w:rPr>
          <w:rFonts w:eastAsia="標楷體"/>
        </w:rPr>
        <w:t>日期：　　年　　月　　日</w:t>
      </w:r>
    </w:p>
    <w:sectPr w:rsidR="00316EB0" w:rsidRPr="005423C6">
      <w:headerReference w:type="default" r:id="rId7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63F26" w14:textId="77777777" w:rsidR="00421C6D" w:rsidRDefault="00421C6D">
      <w:r>
        <w:separator/>
      </w:r>
    </w:p>
  </w:endnote>
  <w:endnote w:type="continuationSeparator" w:id="0">
    <w:p w14:paraId="32EA7753" w14:textId="77777777" w:rsidR="00421C6D" w:rsidRDefault="0042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FBA34" w14:textId="77777777" w:rsidR="00421C6D" w:rsidRDefault="00421C6D">
      <w:r>
        <w:separator/>
      </w:r>
    </w:p>
  </w:footnote>
  <w:footnote w:type="continuationSeparator" w:id="0">
    <w:p w14:paraId="7CB223B3" w14:textId="77777777" w:rsidR="00421C6D" w:rsidRDefault="00421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1425"/>
      <w:gridCol w:w="3124"/>
      <w:gridCol w:w="1320"/>
      <w:gridCol w:w="1872"/>
      <w:gridCol w:w="943"/>
      <w:gridCol w:w="1522"/>
    </w:tblGrid>
    <w:tr w:rsidR="006C0274" w:rsidRPr="00BB5BD1" w14:paraId="686B687B" w14:textId="77777777" w:rsidTr="00316EB0">
      <w:trPr>
        <w:trHeight w:val="65"/>
        <w:jc w:val="center"/>
      </w:trPr>
      <w:tc>
        <w:tcPr>
          <w:tcW w:w="1425" w:type="dxa"/>
          <w:tcBorders>
            <w:bottom w:val="single" w:sz="6" w:space="0" w:color="auto"/>
          </w:tcBorders>
          <w:vAlign w:val="center"/>
        </w:tcPr>
        <w:p w14:paraId="0C1DF654" w14:textId="77777777" w:rsidR="006C0274" w:rsidRPr="00BB5BD1" w:rsidRDefault="006C0274" w:rsidP="00316EB0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BB5BD1">
            <w:rPr>
              <w:rFonts w:ascii="標楷體" w:eastAsia="標楷體" w:hAnsi="標楷體"/>
              <w:sz w:val="28"/>
              <w:szCs w:val="28"/>
            </w:rPr>
            <w:t>文件編號</w:t>
          </w:r>
        </w:p>
      </w:tc>
      <w:tc>
        <w:tcPr>
          <w:tcW w:w="3124" w:type="dxa"/>
          <w:tcBorders>
            <w:bottom w:val="single" w:sz="6" w:space="0" w:color="auto"/>
            <w:right w:val="single" w:sz="4" w:space="0" w:color="auto"/>
          </w:tcBorders>
          <w:vAlign w:val="center"/>
        </w:tcPr>
        <w:p w14:paraId="747FB9AC" w14:textId="2B994758" w:rsidR="006C0274" w:rsidRPr="00AA560A" w:rsidRDefault="006C0274" w:rsidP="00316EB0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eastAsia="標楷體"/>
              <w:sz w:val="28"/>
              <w:szCs w:val="28"/>
            </w:rPr>
          </w:pPr>
          <w:r w:rsidRPr="00AA560A">
            <w:rPr>
              <w:rFonts w:eastAsia="標楷體"/>
              <w:sz w:val="28"/>
              <w:szCs w:val="28"/>
            </w:rPr>
            <w:t>IS-D-4</w:t>
          </w:r>
          <w:r w:rsidR="00B222DB">
            <w:rPr>
              <w:rFonts w:eastAsia="標楷體" w:hint="eastAsia"/>
              <w:sz w:val="28"/>
              <w:szCs w:val="28"/>
            </w:rPr>
            <w:t>84</w:t>
          </w:r>
        </w:p>
      </w:tc>
      <w:tc>
        <w:tcPr>
          <w:tcW w:w="1320" w:type="dxa"/>
          <w:tcBorders>
            <w:left w:val="single" w:sz="4" w:space="0" w:color="auto"/>
            <w:bottom w:val="single" w:sz="6" w:space="0" w:color="auto"/>
          </w:tcBorders>
          <w:vAlign w:val="center"/>
        </w:tcPr>
        <w:p w14:paraId="6302EE6C" w14:textId="77777777" w:rsidR="006C0274" w:rsidRPr="00BB5BD1" w:rsidRDefault="006C0274" w:rsidP="00316EB0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BB5BD1">
            <w:rPr>
              <w:rFonts w:ascii="標楷體" w:eastAsia="標楷體" w:hAnsi="標楷體"/>
              <w:sz w:val="28"/>
              <w:szCs w:val="28"/>
            </w:rPr>
            <w:t>機密等級</w:t>
          </w:r>
        </w:p>
      </w:tc>
      <w:tc>
        <w:tcPr>
          <w:tcW w:w="1872" w:type="dxa"/>
          <w:tcBorders>
            <w:bottom w:val="single" w:sz="6" w:space="0" w:color="auto"/>
          </w:tcBorders>
          <w:vAlign w:val="center"/>
        </w:tcPr>
        <w:p w14:paraId="028197A7" w14:textId="77777777" w:rsidR="006C0274" w:rsidRPr="00BB5BD1" w:rsidRDefault="006C0274" w:rsidP="00316EB0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標楷體" w:eastAsia="標楷體" w:hAnsi="標楷體"/>
              <w:sz w:val="28"/>
              <w:szCs w:val="28"/>
            </w:rPr>
          </w:pPr>
          <w:proofErr w:type="gramStart"/>
          <w:r w:rsidRPr="00BB5BD1">
            <w:rPr>
              <w:rFonts w:ascii="標楷體" w:eastAsia="標楷體" w:hAnsi="標楷體" w:hint="eastAsia"/>
              <w:sz w:val="28"/>
              <w:szCs w:val="28"/>
            </w:rPr>
            <w:t>限閱</w:t>
          </w:r>
          <w:proofErr w:type="gramEnd"/>
        </w:p>
      </w:tc>
      <w:tc>
        <w:tcPr>
          <w:tcW w:w="943" w:type="dxa"/>
          <w:tcBorders>
            <w:bottom w:val="single" w:sz="6" w:space="0" w:color="auto"/>
          </w:tcBorders>
          <w:vAlign w:val="center"/>
        </w:tcPr>
        <w:p w14:paraId="40A3A328" w14:textId="77777777" w:rsidR="006C0274" w:rsidRPr="00BB5BD1" w:rsidRDefault="006C0274" w:rsidP="00316EB0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標楷體" w:eastAsia="標楷體" w:hAnsi="標楷體"/>
              <w:sz w:val="28"/>
              <w:szCs w:val="28"/>
            </w:rPr>
          </w:pPr>
          <w:r w:rsidRPr="00BB5BD1">
            <w:rPr>
              <w:rFonts w:ascii="標楷體" w:eastAsia="標楷體" w:hAnsi="標楷體"/>
              <w:sz w:val="28"/>
              <w:szCs w:val="28"/>
            </w:rPr>
            <w:t>版本</w:t>
          </w:r>
        </w:p>
      </w:tc>
      <w:tc>
        <w:tcPr>
          <w:tcW w:w="1522" w:type="dxa"/>
          <w:tcBorders>
            <w:bottom w:val="single" w:sz="6" w:space="0" w:color="auto"/>
          </w:tcBorders>
          <w:vAlign w:val="center"/>
        </w:tcPr>
        <w:p w14:paraId="60B705EE" w14:textId="436D5A61" w:rsidR="006C0274" w:rsidRPr="005E7CB7" w:rsidRDefault="00B222DB" w:rsidP="007C4418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eastAsia="標楷體"/>
              <w:color w:val="000000"/>
              <w:sz w:val="28"/>
              <w:szCs w:val="28"/>
            </w:rPr>
          </w:pPr>
          <w:r>
            <w:rPr>
              <w:rFonts w:eastAsia="標楷體" w:hint="eastAsia"/>
              <w:color w:val="000000"/>
              <w:sz w:val="28"/>
              <w:szCs w:val="28"/>
            </w:rPr>
            <w:t>1.0</w:t>
          </w:r>
        </w:p>
      </w:tc>
    </w:tr>
    <w:tr w:rsidR="006C0274" w:rsidRPr="00BB5BD1" w14:paraId="71B14216" w14:textId="77777777" w:rsidTr="00316EB0">
      <w:trPr>
        <w:trHeight w:val="1071"/>
        <w:jc w:val="center"/>
      </w:trPr>
      <w:tc>
        <w:tcPr>
          <w:tcW w:w="10206" w:type="dxa"/>
          <w:gridSpan w:val="6"/>
          <w:tcBorders>
            <w:left w:val="nil"/>
            <w:bottom w:val="nil"/>
            <w:right w:val="nil"/>
          </w:tcBorders>
          <w:vAlign w:val="center"/>
        </w:tcPr>
        <w:p w14:paraId="7B941B89" w14:textId="77777777" w:rsidR="006C0274" w:rsidRPr="00BB5BD1" w:rsidRDefault="006C0274" w:rsidP="00316EB0">
          <w:pPr>
            <w:pStyle w:val="a3"/>
            <w:adjustRightInd w:val="0"/>
            <w:spacing w:beforeLines="50" w:before="120"/>
            <w:jc w:val="center"/>
            <w:rPr>
              <w:rFonts w:ascii="標楷體" w:eastAsia="標楷體" w:hAnsi="標楷體"/>
              <w:b/>
              <w:bCs/>
              <w:sz w:val="36"/>
              <w:szCs w:val="36"/>
            </w:rPr>
          </w:pPr>
          <w:r w:rsidRPr="00BB5BD1">
            <w:rPr>
              <w:rFonts w:ascii="標楷體" w:eastAsia="標楷體" w:hAnsi="標楷體" w:hint="eastAsia"/>
              <w:b/>
              <w:bCs/>
              <w:sz w:val="36"/>
              <w:szCs w:val="36"/>
            </w:rPr>
            <w:t xml:space="preserve">中山醫學大學 </w:t>
          </w:r>
        </w:p>
        <w:p w14:paraId="7BF14356" w14:textId="669BBAB9" w:rsidR="006C0274" w:rsidRPr="005D2BD7" w:rsidRDefault="00B222DB" w:rsidP="00316EB0">
          <w:pPr>
            <w:pStyle w:val="a3"/>
            <w:adjustRightInd w:val="0"/>
            <w:jc w:val="center"/>
            <w:rPr>
              <w:rFonts w:ascii="標楷體" w:eastAsia="標楷體" w:hAnsi="標楷體"/>
              <w:b/>
              <w:bCs/>
              <w:sz w:val="36"/>
              <w:szCs w:val="36"/>
            </w:rPr>
          </w:pPr>
          <w:r w:rsidRPr="005D2BD7">
            <w:rPr>
              <w:rFonts w:ascii="標楷體" w:eastAsia="標楷體" w:hAnsi="標楷體" w:hint="eastAsia"/>
              <w:b/>
              <w:bCs/>
              <w:sz w:val="32"/>
              <w:szCs w:val="32"/>
            </w:rPr>
            <w:t>數位憑證</w:t>
          </w:r>
          <w:r w:rsidR="006C0274" w:rsidRPr="005D2BD7">
            <w:rPr>
              <w:rFonts w:ascii="標楷體" w:eastAsia="標楷體" w:hAnsi="標楷體" w:hint="eastAsia"/>
              <w:b/>
              <w:bCs/>
              <w:sz w:val="32"/>
              <w:szCs w:val="32"/>
            </w:rPr>
            <w:t>申請</w:t>
          </w:r>
          <w:r w:rsidRPr="005D2BD7">
            <w:rPr>
              <w:rFonts w:ascii="標楷體" w:eastAsia="標楷體" w:hAnsi="標楷體" w:hint="eastAsia"/>
              <w:b/>
              <w:bCs/>
              <w:sz w:val="32"/>
              <w:szCs w:val="32"/>
            </w:rPr>
            <w:t>單</w:t>
          </w:r>
        </w:p>
      </w:tc>
    </w:tr>
  </w:tbl>
  <w:p w14:paraId="38412BF8" w14:textId="54DF6C2A" w:rsidR="006C0274" w:rsidRPr="00BE32EC" w:rsidRDefault="006C0274" w:rsidP="00BE32EC">
    <w:pPr>
      <w:snapToGrid w:val="0"/>
      <w:ind w:rightChars="14" w:right="34"/>
      <w:rPr>
        <w:rFonts w:ascii="標楷體" w:eastAsia="標楷體" w:hAnsi="標楷體"/>
      </w:rPr>
    </w:pPr>
    <w:r w:rsidRPr="00BE32EC">
      <w:rPr>
        <w:rFonts w:ascii="標楷體" w:eastAsia="標楷體" w:hAnsi="標楷體" w:hint="eastAsia"/>
      </w:rPr>
      <w:t>紀錄編號：</w:t>
    </w:r>
    <w:r w:rsidR="00C50433">
      <w:rPr>
        <w:rFonts w:ascii="標楷體" w:eastAsia="標楷體" w:hAnsi="標楷體" w:hint="eastAsia"/>
      </w:rPr>
      <w:t>CSMU</w:t>
    </w:r>
    <w:r w:rsidR="0023053D" w:rsidRPr="0023053D">
      <w:rPr>
        <w:rFonts w:ascii="標楷體" w:eastAsia="標楷體" w:hAnsi="標楷體" w:hint="eastAsia"/>
        <w:color w:val="F2F2F2" w:themeColor="background1" w:themeShade="F2"/>
      </w:rPr>
      <w:t>-民國年-流水號</w:t>
    </w:r>
    <w:r w:rsidRPr="00BE32EC">
      <w:rPr>
        <w:rFonts w:ascii="標楷體" w:eastAsia="標楷體" w:hAnsi="標楷體" w:hint="eastAsia"/>
        <w:sz w:val="28"/>
        <w:szCs w:val="28"/>
      </w:rPr>
      <w:t xml:space="preserve">                     </w:t>
    </w:r>
    <w:r w:rsidRPr="00BE32EC">
      <w:rPr>
        <w:rFonts w:ascii="標楷體" w:eastAsia="標楷體" w:hAnsi="標楷體" w:hint="eastAsia"/>
      </w:rPr>
      <w:t>收件</w:t>
    </w:r>
    <w:r w:rsidRPr="00BE32EC">
      <w:rPr>
        <w:rFonts w:ascii="標楷體" w:eastAsia="標楷體" w:hAnsi="標楷體"/>
      </w:rPr>
      <w:t xml:space="preserve">日期：　</w:t>
    </w:r>
    <w:r w:rsidRPr="00BE32EC">
      <w:rPr>
        <w:rFonts w:ascii="標楷體" w:eastAsia="標楷體" w:hAnsi="標楷體" w:hint="eastAsia"/>
      </w:rPr>
      <w:t xml:space="preserve">  </w:t>
    </w:r>
    <w:r w:rsidRPr="00BE32EC">
      <w:rPr>
        <w:rFonts w:ascii="標楷體" w:eastAsia="標楷體" w:hAnsi="標楷體"/>
      </w:rPr>
      <w:t>年　　月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0A57"/>
    <w:multiLevelType w:val="hybridMultilevel"/>
    <w:tmpl w:val="D2FC94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D1"/>
    <w:rsid w:val="00040B7F"/>
    <w:rsid w:val="00064D22"/>
    <w:rsid w:val="00086D99"/>
    <w:rsid w:val="000F71D9"/>
    <w:rsid w:val="00112EAD"/>
    <w:rsid w:val="00113B77"/>
    <w:rsid w:val="00134B88"/>
    <w:rsid w:val="00147F31"/>
    <w:rsid w:val="00175199"/>
    <w:rsid w:val="001E68DA"/>
    <w:rsid w:val="00223324"/>
    <w:rsid w:val="0023053D"/>
    <w:rsid w:val="00243064"/>
    <w:rsid w:val="00290AC5"/>
    <w:rsid w:val="002A0D28"/>
    <w:rsid w:val="002C4C7C"/>
    <w:rsid w:val="002D789C"/>
    <w:rsid w:val="00306660"/>
    <w:rsid w:val="00311995"/>
    <w:rsid w:val="00316EB0"/>
    <w:rsid w:val="00333020"/>
    <w:rsid w:val="00363861"/>
    <w:rsid w:val="003B4FA2"/>
    <w:rsid w:val="003E13C2"/>
    <w:rsid w:val="00421C6D"/>
    <w:rsid w:val="004230DF"/>
    <w:rsid w:val="00441A37"/>
    <w:rsid w:val="00441B6D"/>
    <w:rsid w:val="00444F9C"/>
    <w:rsid w:val="004F0704"/>
    <w:rsid w:val="00522ECD"/>
    <w:rsid w:val="0053412B"/>
    <w:rsid w:val="005402D0"/>
    <w:rsid w:val="005423C6"/>
    <w:rsid w:val="00553429"/>
    <w:rsid w:val="00567CAE"/>
    <w:rsid w:val="005A3434"/>
    <w:rsid w:val="005D2BD7"/>
    <w:rsid w:val="005E4795"/>
    <w:rsid w:val="005E7CB7"/>
    <w:rsid w:val="00601C0F"/>
    <w:rsid w:val="0062003A"/>
    <w:rsid w:val="006C0274"/>
    <w:rsid w:val="0070221D"/>
    <w:rsid w:val="00731B76"/>
    <w:rsid w:val="0073749F"/>
    <w:rsid w:val="00763AAE"/>
    <w:rsid w:val="00767A51"/>
    <w:rsid w:val="007948D7"/>
    <w:rsid w:val="007A117D"/>
    <w:rsid w:val="007C4418"/>
    <w:rsid w:val="00801446"/>
    <w:rsid w:val="008540B5"/>
    <w:rsid w:val="00857824"/>
    <w:rsid w:val="008A07F8"/>
    <w:rsid w:val="008A2C61"/>
    <w:rsid w:val="008C7904"/>
    <w:rsid w:val="00912399"/>
    <w:rsid w:val="00930717"/>
    <w:rsid w:val="00953055"/>
    <w:rsid w:val="009550A9"/>
    <w:rsid w:val="00982536"/>
    <w:rsid w:val="009F558C"/>
    <w:rsid w:val="00A604DD"/>
    <w:rsid w:val="00A65206"/>
    <w:rsid w:val="00A95242"/>
    <w:rsid w:val="00AA560A"/>
    <w:rsid w:val="00AD6FE8"/>
    <w:rsid w:val="00B136D4"/>
    <w:rsid w:val="00B222DB"/>
    <w:rsid w:val="00B829AE"/>
    <w:rsid w:val="00BB5BD1"/>
    <w:rsid w:val="00BC223F"/>
    <w:rsid w:val="00BE32EC"/>
    <w:rsid w:val="00BF776C"/>
    <w:rsid w:val="00C3094A"/>
    <w:rsid w:val="00C50433"/>
    <w:rsid w:val="00C50731"/>
    <w:rsid w:val="00C54B55"/>
    <w:rsid w:val="00C5506B"/>
    <w:rsid w:val="00CC7C8B"/>
    <w:rsid w:val="00D07267"/>
    <w:rsid w:val="00D10186"/>
    <w:rsid w:val="00D554D3"/>
    <w:rsid w:val="00D92779"/>
    <w:rsid w:val="00DA1305"/>
    <w:rsid w:val="00DE38D5"/>
    <w:rsid w:val="00E163AA"/>
    <w:rsid w:val="00E46FBA"/>
    <w:rsid w:val="00E563AD"/>
    <w:rsid w:val="00EE2E3D"/>
    <w:rsid w:val="00EF013E"/>
    <w:rsid w:val="00F02D4D"/>
    <w:rsid w:val="00F37629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15F946"/>
  <w15:chartTrackingRefBased/>
  <w15:docId w15:val="{BAF94CAF-4B6D-4DCA-AE9E-421930F0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5B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BB5B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70221D"/>
    <w:pPr>
      <w:ind w:leftChars="200" w:left="480"/>
    </w:pPr>
  </w:style>
  <w:style w:type="table" w:styleId="a6">
    <w:name w:val="Table Grid"/>
    <w:basedOn w:val="a1"/>
    <w:rsid w:val="00134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65</Words>
  <Characters>374</Characters>
  <Application>Microsoft Office Word</Application>
  <DocSecurity>0</DocSecurity>
  <Lines>3</Lines>
  <Paragraphs>1</Paragraphs>
  <ScaleCrop>false</ScaleCrop>
  <Company>CSMC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中山醫學院電子計算機中心</dc:title>
  <dc:subject/>
  <dc:creator>BONITA</dc:creator>
  <cp:keywords/>
  <dc:description/>
  <cp:lastModifiedBy>user</cp:lastModifiedBy>
  <cp:revision>34</cp:revision>
  <cp:lastPrinted>2024-09-13T05:20:00Z</cp:lastPrinted>
  <dcterms:created xsi:type="dcterms:W3CDTF">2023-02-24T02:18:00Z</dcterms:created>
  <dcterms:modified xsi:type="dcterms:W3CDTF">2024-09-13T05:27:00Z</dcterms:modified>
</cp:coreProperties>
</file>